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  <w:lang w:eastAsia="zh-CN"/>
        </w:rPr>
        <w:t>嘉禾县</w:t>
      </w: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嘉禾县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嘉禾县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zg0MDk5MjQ4MzhhYzg4MmZhMThiM2NlM2U5NzAifQ=="/>
  </w:docVars>
  <w:rsids>
    <w:rsidRoot w:val="6B9168A0"/>
    <w:rsid w:val="00293945"/>
    <w:rsid w:val="005E1EAF"/>
    <w:rsid w:val="007E39B9"/>
    <w:rsid w:val="02713601"/>
    <w:rsid w:val="04A91ECB"/>
    <w:rsid w:val="075D0963"/>
    <w:rsid w:val="1FFFC94F"/>
    <w:rsid w:val="5C952F74"/>
    <w:rsid w:val="69C51136"/>
    <w:rsid w:val="6B9168A0"/>
    <w:rsid w:val="7AE30593"/>
    <w:rsid w:val="7CFFB3D3"/>
    <w:rsid w:val="7EDC5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2022-05-26T07:27:00Z</dcterms:created>
  <dc:creator>PeekaBoo</dc:creator>
  <cp:lastModifiedBy>greatwall</cp:lastModifiedBy>
  <cp:lastPrinted>2022-06-15T09:07:00Z</cp:lastPrinted>
  <dcterms:modified xsi:type="dcterms:W3CDTF">2024-02-27T14:43:34Z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35C4E865E3644BAB9CFC5FB2EDA6FF52</vt:lpwstr>
  </property>
</Properties>
</file>